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E9951" w14:textId="1131E787" w:rsidR="00F44019" w:rsidRPr="00F44019" w:rsidRDefault="004A0472" w:rsidP="00F44019">
      <w:pPr>
        <w:jc w:val="center"/>
        <w:rPr>
          <w:b/>
          <w:sz w:val="48"/>
          <w:szCs w:val="48"/>
        </w:rPr>
      </w:pPr>
      <w:r w:rsidRPr="004A0472">
        <w:rPr>
          <w:b/>
          <w:color w:val="FF0000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Red</w:t>
      </w:r>
      <w:r w:rsidR="00977712">
        <w:rPr>
          <w:b/>
          <w:sz w:val="48"/>
          <w:szCs w:val="48"/>
        </w:rPr>
        <w:t xml:space="preserve">: </w:t>
      </w:r>
      <w:r>
        <w:rPr>
          <w:b/>
          <w:sz w:val="48"/>
          <w:szCs w:val="48"/>
        </w:rPr>
        <w:t>“Pro Apps”</w:t>
      </w:r>
      <w:r w:rsidR="00F44019" w:rsidRPr="00F44019">
        <w:rPr>
          <w:b/>
          <w:sz w:val="48"/>
          <w:szCs w:val="48"/>
        </w:rPr>
        <w:t xml:space="preserve"> – </w:t>
      </w:r>
      <w:r w:rsidR="00525702">
        <w:rPr>
          <w:b/>
          <w:sz w:val="48"/>
          <w:szCs w:val="48"/>
        </w:rPr>
        <w:t>January</w:t>
      </w:r>
    </w:p>
    <w:p w14:paraId="6DBC896C" w14:textId="77777777" w:rsidR="00F44019" w:rsidRDefault="00F44019"/>
    <w:p w14:paraId="74F0DBA2" w14:textId="50EB1969" w:rsidR="00E26DA1" w:rsidRPr="00977712" w:rsidRDefault="00931E20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January,</w:t>
      </w:r>
      <w:proofErr w:type="gramEnd"/>
      <w:r>
        <w:rPr>
          <w:b/>
          <w:sz w:val="36"/>
          <w:szCs w:val="36"/>
        </w:rPr>
        <w:t xml:space="preserve"> 2013</w:t>
      </w:r>
    </w:p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66"/>
        <w:gridCol w:w="396"/>
        <w:gridCol w:w="1686"/>
        <w:gridCol w:w="396"/>
        <w:gridCol w:w="1662"/>
        <w:gridCol w:w="395"/>
        <w:gridCol w:w="1662"/>
        <w:gridCol w:w="395"/>
        <w:gridCol w:w="1662"/>
        <w:gridCol w:w="395"/>
        <w:gridCol w:w="1662"/>
        <w:gridCol w:w="395"/>
        <w:gridCol w:w="1662"/>
      </w:tblGrid>
      <w:tr w:rsidR="00F44019" w14:paraId="4DBAA016" w14:textId="77777777" w:rsidTr="00224DF1">
        <w:trPr>
          <w:trHeight w:hRule="exact" w:val="288"/>
        </w:trPr>
        <w:tc>
          <w:tcPr>
            <w:tcW w:w="713" w:type="pct"/>
            <w:gridSpan w:val="2"/>
            <w:tcBorders>
              <w:left w:val="single" w:sz="4" w:space="0" w:color="711D75"/>
            </w:tcBorders>
            <w:shd w:val="clear" w:color="auto" w:fill="711D75"/>
            <w:vAlign w:val="center"/>
          </w:tcPr>
          <w:p w14:paraId="5726C92A" w14:textId="77777777" w:rsidR="00F44019" w:rsidRDefault="00F44019" w:rsidP="00F44019">
            <w:pPr>
              <w:pStyle w:val="Days"/>
            </w:pPr>
            <w:r>
              <w:t>Sunday</w:t>
            </w:r>
          </w:p>
        </w:tc>
        <w:tc>
          <w:tcPr>
            <w:tcW w:w="721" w:type="pct"/>
            <w:gridSpan w:val="2"/>
            <w:shd w:val="clear" w:color="auto" w:fill="711D75"/>
            <w:vAlign w:val="center"/>
          </w:tcPr>
          <w:p w14:paraId="06003F15" w14:textId="77777777" w:rsidR="00F44019" w:rsidRDefault="00F44019" w:rsidP="00F44019">
            <w:pPr>
              <w:pStyle w:val="Days"/>
            </w:pPr>
            <w:r>
              <w:t>Monday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5280AE8B" w14:textId="77777777" w:rsidR="00F44019" w:rsidRDefault="00F44019" w:rsidP="00F44019">
            <w:pPr>
              <w:pStyle w:val="Days"/>
            </w:pPr>
            <w:r>
              <w:t>Tuesday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2DB4E0E4" w14:textId="77777777" w:rsidR="00F44019" w:rsidRDefault="00F44019" w:rsidP="00F44019">
            <w:pPr>
              <w:pStyle w:val="Days"/>
            </w:pPr>
            <w:r>
              <w:t>Wednesday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0F244EDE" w14:textId="77777777" w:rsidR="00F44019" w:rsidRDefault="00F44019" w:rsidP="00F44019">
            <w:pPr>
              <w:pStyle w:val="Days"/>
            </w:pPr>
            <w:r>
              <w:t>Thursday</w:t>
            </w:r>
          </w:p>
        </w:tc>
        <w:tc>
          <w:tcPr>
            <w:tcW w:w="713" w:type="pct"/>
            <w:gridSpan w:val="2"/>
            <w:shd w:val="clear" w:color="auto" w:fill="711D75"/>
            <w:vAlign w:val="center"/>
          </w:tcPr>
          <w:p w14:paraId="7EF24B6C" w14:textId="77777777" w:rsidR="00F44019" w:rsidRDefault="00F44019" w:rsidP="00F44019">
            <w:pPr>
              <w:pStyle w:val="Days"/>
            </w:pPr>
            <w:r>
              <w:t>Friday</w:t>
            </w:r>
          </w:p>
        </w:tc>
        <w:tc>
          <w:tcPr>
            <w:tcW w:w="713" w:type="pct"/>
            <w:gridSpan w:val="2"/>
            <w:tcBorders>
              <w:right w:val="single" w:sz="4" w:space="0" w:color="711375"/>
            </w:tcBorders>
            <w:shd w:val="clear" w:color="auto" w:fill="711D75"/>
            <w:vAlign w:val="center"/>
          </w:tcPr>
          <w:p w14:paraId="304477F4" w14:textId="77777777" w:rsidR="00F44019" w:rsidRDefault="00F44019" w:rsidP="00F44019">
            <w:pPr>
              <w:pStyle w:val="Days"/>
            </w:pPr>
            <w:r>
              <w:t>Saturday</w:t>
            </w:r>
          </w:p>
        </w:tc>
      </w:tr>
      <w:tr w:rsidR="00F44019" w14:paraId="533E290F" w14:textId="77777777" w:rsidTr="003D2CCC">
        <w:trPr>
          <w:trHeight w:hRule="exact" w:val="1571"/>
        </w:trPr>
        <w:tc>
          <w:tcPr>
            <w:tcW w:w="137" w:type="pct"/>
            <w:tcBorders>
              <w:left w:val="single" w:sz="4" w:space="0" w:color="9C2D60"/>
            </w:tcBorders>
            <w:shd w:val="clear" w:color="auto" w:fill="9C2D60"/>
          </w:tcPr>
          <w:p w14:paraId="5ADF2991" w14:textId="1B095008" w:rsidR="00F44019" w:rsidRDefault="00931E20" w:rsidP="00F44019">
            <w:pPr>
              <w:pStyle w:val="Dates"/>
            </w:pPr>
            <w:r>
              <w:t>6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E4A9743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4E99BB48" w14:textId="4955A327" w:rsidR="00F44019" w:rsidRDefault="00931E20" w:rsidP="00F44019">
            <w:pPr>
              <w:pStyle w:val="Dates"/>
            </w:pPr>
            <w:r>
              <w:t>7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0A291F9" w14:textId="4024C877" w:rsidR="00224DF1" w:rsidRDefault="00224DF1" w:rsidP="00224DF1">
            <w:pPr>
              <w:pStyle w:val="TableTex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Classes Resume!</w:t>
            </w:r>
          </w:p>
          <w:p w14:paraId="5E2B59FD" w14:textId="1942E2C2" w:rsidR="00224DF1" w:rsidRPr="003D2CCC" w:rsidRDefault="003D2CCC" w:rsidP="00224DF1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3D2CCC">
              <w:rPr>
                <w:rFonts w:ascii="Arial" w:hAnsi="Arial" w:cs="Arial"/>
                <w:color w:val="0D1D3C"/>
                <w:sz w:val="16"/>
                <w:szCs w:val="16"/>
              </w:rPr>
              <w:t>Photoshop: Retail Ad</w:t>
            </w:r>
            <w:proofErr w:type="gramStart"/>
            <w:r w:rsidRPr="003D2CCC">
              <w:rPr>
                <w:rFonts w:ascii="Arial" w:hAnsi="Arial" w:cs="Arial"/>
                <w:color w:val="0D1D3C"/>
                <w:sz w:val="16"/>
                <w:szCs w:val="16"/>
              </w:rPr>
              <w:t>. </w:t>
            </w:r>
            <w:proofErr w:type="gramEnd"/>
            <w:r w:rsidRPr="003D2CCC">
              <w:rPr>
                <w:rFonts w:ascii="Arial" w:hAnsi="Arial" w:cs="Arial"/>
                <w:color w:val="0D1D3C"/>
                <w:sz w:val="16"/>
                <w:szCs w:val="16"/>
              </w:rPr>
              <w:t>Competition.</w:t>
            </w:r>
            <w:r w:rsidRPr="003D2CC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DC05F0" w14:textId="6FB9A5EF" w:rsidR="00F44019" w:rsidRPr="00CF43FE" w:rsidRDefault="003D2CCC" w:rsidP="00D142E7">
            <w:pPr>
              <w:pStyle w:val="BodyText"/>
              <w:rPr>
                <w:b/>
              </w:rPr>
            </w:pPr>
            <w:r w:rsidRPr="003D2CCC">
              <w:rPr>
                <w:rFonts w:ascii="Arial" w:hAnsi="Arial" w:cs="Arial"/>
                <w:szCs w:val="16"/>
              </w:rPr>
              <w:t>Students who are done with Ad: Introduce, “My Friend Barak.”</w:t>
            </w:r>
          </w:p>
        </w:tc>
        <w:tc>
          <w:tcPr>
            <w:tcW w:w="137" w:type="pct"/>
            <w:shd w:val="clear" w:color="auto" w:fill="9C2D60"/>
          </w:tcPr>
          <w:p w14:paraId="62DC8D58" w14:textId="230E356F" w:rsidR="00F44019" w:rsidRDefault="00931E20" w:rsidP="00F44019">
            <w:pPr>
              <w:pStyle w:val="Dates"/>
            </w:pPr>
            <w:r>
              <w:t>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2275BE9" w14:textId="69682E60" w:rsidR="00D142E7" w:rsidRDefault="00D142E7" w:rsidP="002B68BB">
            <w:pPr>
              <w:pStyle w:val="BodyText"/>
            </w:pPr>
          </w:p>
        </w:tc>
        <w:tc>
          <w:tcPr>
            <w:tcW w:w="137" w:type="pct"/>
            <w:shd w:val="clear" w:color="auto" w:fill="9C2D60"/>
          </w:tcPr>
          <w:p w14:paraId="7AFDC58B" w14:textId="5FF8EE47" w:rsidR="00F44019" w:rsidRDefault="00931E20" w:rsidP="00F44019">
            <w:pPr>
              <w:pStyle w:val="Dates"/>
            </w:pPr>
            <w:r>
              <w:t>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DB3D4AC" w14:textId="77777777" w:rsidR="00F44019" w:rsidRDefault="003D2CCC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bCs/>
                <w:color w:val="313131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Vote on Ad</w:t>
            </w:r>
          </w:p>
          <w:p w14:paraId="629D3591" w14:textId="70C5AD4D" w:rsidR="003D2CCC" w:rsidRPr="00D47275" w:rsidRDefault="003D2CCC" w:rsidP="0076567F">
            <w:pPr>
              <w:widowControl w:val="0"/>
              <w:autoSpaceDE w:val="0"/>
              <w:autoSpaceDN w:val="0"/>
              <w:adjustRightInd w:val="0"/>
              <w:spacing w:after="40"/>
              <w:ind w:right="20"/>
              <w:rPr>
                <w:rFonts w:ascii="Cambria" w:hAnsi="Cambria" w:cs="Cambria"/>
                <w:color w:val="313131"/>
                <w:sz w:val="16"/>
                <w:szCs w:val="16"/>
              </w:rPr>
            </w:pPr>
            <w:r>
              <w:rPr>
                <w:rFonts w:ascii="Cambria" w:hAnsi="Cambria" w:cs="Cambria"/>
                <w:bCs/>
                <w:color w:val="313131"/>
                <w:sz w:val="16"/>
                <w:szCs w:val="16"/>
              </w:rPr>
              <w:t>Work on My Friend Barak.</w:t>
            </w:r>
          </w:p>
        </w:tc>
        <w:tc>
          <w:tcPr>
            <w:tcW w:w="137" w:type="pct"/>
            <w:shd w:val="clear" w:color="auto" w:fill="9C2D60"/>
          </w:tcPr>
          <w:p w14:paraId="441CF762" w14:textId="264FBDE7" w:rsidR="00F44019" w:rsidRDefault="00931E20" w:rsidP="00F44019">
            <w:pPr>
              <w:pStyle w:val="Dates"/>
            </w:pPr>
            <w:r>
              <w:t>10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FE99C18" w14:textId="4FDCEC75" w:rsidR="00F44019" w:rsidRPr="00224DF1" w:rsidRDefault="00F44019" w:rsidP="002B68BB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</w:p>
        </w:tc>
        <w:tc>
          <w:tcPr>
            <w:tcW w:w="137" w:type="pct"/>
            <w:shd w:val="clear" w:color="auto" w:fill="9C2D60"/>
          </w:tcPr>
          <w:p w14:paraId="301622D4" w14:textId="77D2C239" w:rsidR="00F44019" w:rsidRDefault="00931E20" w:rsidP="00F44019">
            <w:pPr>
              <w:pStyle w:val="Dates"/>
            </w:pPr>
            <w:r>
              <w:t>11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120B1EC" w14:textId="5EF825D8" w:rsidR="00F44019" w:rsidRPr="00E03CB6" w:rsidRDefault="00E03CB6" w:rsidP="00E03C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E03CB6">
              <w:rPr>
                <w:rFonts w:cs="Arial"/>
                <w:color w:val="313131"/>
                <w:sz w:val="16"/>
                <w:szCs w:val="16"/>
              </w:rPr>
              <w:t>“My Friend Barak” Competition</w:t>
            </w:r>
            <w:r w:rsidRPr="00E03CB6">
              <w:rPr>
                <w:rFonts w:cs="Arial"/>
                <w:sz w:val="16"/>
                <w:szCs w:val="16"/>
              </w:rPr>
              <w:br/>
            </w:r>
            <w:r w:rsidRPr="00E03CB6">
              <w:rPr>
                <w:rFonts w:cs="Arial"/>
                <w:color w:val="313131"/>
                <w:sz w:val="16"/>
                <w:szCs w:val="16"/>
              </w:rPr>
              <w:t>Vote.</w:t>
            </w:r>
          </w:p>
        </w:tc>
        <w:tc>
          <w:tcPr>
            <w:tcW w:w="137" w:type="pct"/>
            <w:tcBorders>
              <w:bottom w:val="single" w:sz="2" w:space="0" w:color="9C2D60"/>
            </w:tcBorders>
            <w:shd w:val="clear" w:color="auto" w:fill="9C2D60"/>
          </w:tcPr>
          <w:p w14:paraId="2E5667F4" w14:textId="0D9E0E24" w:rsidR="00F44019" w:rsidRDefault="00931E20" w:rsidP="00F44019">
            <w:pPr>
              <w:pStyle w:val="Dates"/>
            </w:pPr>
            <w:r>
              <w:t>12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43DEBE7A" w14:textId="77777777" w:rsidR="00F44019" w:rsidRDefault="00F44019" w:rsidP="00F44019">
            <w:pPr>
              <w:pStyle w:val="BodyText"/>
            </w:pPr>
          </w:p>
        </w:tc>
      </w:tr>
      <w:tr w:rsidR="00F44019" w14:paraId="787D10CF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12B9FD04" w14:textId="16F2842F" w:rsidR="00F44019" w:rsidRDefault="00931E20" w:rsidP="00F44019">
            <w:pPr>
              <w:pStyle w:val="Dates"/>
            </w:pPr>
            <w:r>
              <w:t>13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42C50C2" w14:textId="77777777" w:rsidR="00F44019" w:rsidRDefault="00F44019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3322CED6" w14:textId="0EF0A7E1" w:rsidR="00F44019" w:rsidRDefault="00931E20" w:rsidP="00F44019">
            <w:pPr>
              <w:pStyle w:val="Dates"/>
            </w:pPr>
            <w:r>
              <w:t>14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CFC83FF" w14:textId="77777777" w:rsidR="00F86602" w:rsidRPr="00F86602" w:rsidRDefault="00F86602" w:rsidP="00F866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16"/>
                <w:szCs w:val="16"/>
              </w:rPr>
            </w:pPr>
            <w:r w:rsidRPr="00F86602">
              <w:rPr>
                <w:rFonts w:cs="Arial"/>
                <w:color w:val="313131"/>
                <w:sz w:val="16"/>
                <w:szCs w:val="16"/>
              </w:rPr>
              <w:t>Photoshop: Edit White House.</w:t>
            </w:r>
          </w:p>
          <w:p w14:paraId="1BCC461B" w14:textId="6AEE2489" w:rsidR="00F44019" w:rsidRPr="00D47275" w:rsidRDefault="00F44019" w:rsidP="0076567F">
            <w:pPr>
              <w:pStyle w:val="BodyText"/>
              <w:rPr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06AA3ADA" w14:textId="60FA8C28" w:rsidR="00F44019" w:rsidRDefault="00931E20" w:rsidP="00F44019">
            <w:pPr>
              <w:pStyle w:val="Dates"/>
            </w:pPr>
            <w:r>
              <w:t>15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BA063C8" w14:textId="4624DB8E" w:rsidR="00D142E7" w:rsidRPr="00F44019" w:rsidRDefault="00D142E7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6320DE66" w14:textId="500BC731" w:rsidR="00F44019" w:rsidRDefault="00931E20" w:rsidP="00F44019">
            <w:pPr>
              <w:pStyle w:val="Dates"/>
            </w:pPr>
            <w:r>
              <w:t>16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14CBA8" w14:textId="2B175B3D" w:rsidR="00D142E7" w:rsidRPr="00F86602" w:rsidRDefault="00F86602" w:rsidP="00D142E7">
            <w:pPr>
              <w:pStyle w:val="BodyText"/>
              <w:ind w:left="0"/>
              <w:rPr>
                <w:rFonts w:ascii="Arial" w:hAnsi="Arial" w:cs="Arial"/>
                <w:b/>
                <w:szCs w:val="16"/>
              </w:rPr>
            </w:pPr>
            <w:r w:rsidRPr="00F86602">
              <w:rPr>
                <w:rFonts w:ascii="Arial" w:hAnsi="Arial" w:cs="Arial"/>
                <w:szCs w:val="16"/>
              </w:rPr>
              <w:t>Photoshop Compression.</w:t>
            </w:r>
            <w:r w:rsidRPr="00F86602">
              <w:rPr>
                <w:rFonts w:ascii="Arial" w:hAnsi="Arial" w:cs="Arial"/>
                <w:b/>
                <w:szCs w:val="16"/>
              </w:rPr>
              <w:t xml:space="preserve"> </w:t>
            </w:r>
          </w:p>
        </w:tc>
        <w:tc>
          <w:tcPr>
            <w:tcW w:w="137" w:type="pct"/>
            <w:shd w:val="clear" w:color="auto" w:fill="8F266B"/>
          </w:tcPr>
          <w:p w14:paraId="4FD5A055" w14:textId="74199AB0" w:rsidR="00F44019" w:rsidRDefault="00931E20" w:rsidP="00F44019">
            <w:pPr>
              <w:pStyle w:val="Dates"/>
            </w:pPr>
            <w:r>
              <w:t>17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174AE7A" w14:textId="0AA0A9E8" w:rsidR="00F44019" w:rsidRDefault="00F44019" w:rsidP="00D142E7">
            <w:pPr>
              <w:pStyle w:val="BodyText"/>
              <w:ind w:left="0"/>
            </w:pPr>
          </w:p>
        </w:tc>
        <w:tc>
          <w:tcPr>
            <w:tcW w:w="137" w:type="pct"/>
            <w:shd w:val="clear" w:color="auto" w:fill="8F266B"/>
          </w:tcPr>
          <w:p w14:paraId="045667C0" w14:textId="4474CBF2" w:rsidR="00F44019" w:rsidRDefault="00931E20" w:rsidP="00F44019">
            <w:pPr>
              <w:pStyle w:val="Dates"/>
            </w:pPr>
            <w:r>
              <w:t>18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4892695" w14:textId="23C76898" w:rsidR="00F44019" w:rsidRPr="00F86602" w:rsidRDefault="00F86602" w:rsidP="00D142E7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 w:rsidRPr="00F86602">
              <w:rPr>
                <w:rFonts w:ascii="Arial" w:hAnsi="Arial" w:cs="Arial"/>
                <w:szCs w:val="16"/>
              </w:rPr>
              <w:t>Photoshop Compression Test!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3C99DAED" w14:textId="373A6EC2" w:rsidR="00F44019" w:rsidRDefault="00931E20" w:rsidP="00F44019">
            <w:pPr>
              <w:pStyle w:val="Off-MonthDates"/>
            </w:pPr>
            <w:r>
              <w:t>19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57083CC" w14:textId="77777777" w:rsidR="00F44019" w:rsidRDefault="00F44019" w:rsidP="00F44019">
            <w:pPr>
              <w:pStyle w:val="BodyText"/>
            </w:pPr>
          </w:p>
        </w:tc>
      </w:tr>
      <w:tr w:rsidR="00525702" w14:paraId="6256DB19" w14:textId="77777777" w:rsidTr="00D47275">
        <w:trPr>
          <w:trHeight w:hRule="exact" w:val="1337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6B8BBD45" w14:textId="213B4761" w:rsidR="00525702" w:rsidRDefault="00931E20" w:rsidP="00931E20">
            <w:pPr>
              <w:pStyle w:val="Dates"/>
              <w:jc w:val="left"/>
            </w:pPr>
            <w:r>
              <w:t>20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AE8E9DD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0460AF69" w14:textId="7A2E0550" w:rsidR="00525702" w:rsidRDefault="00931E20" w:rsidP="00F44019">
            <w:pPr>
              <w:pStyle w:val="Dates"/>
            </w:pPr>
            <w:r>
              <w:t>21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A513C5F" w14:textId="77777777" w:rsidR="00F86602" w:rsidRPr="00F86602" w:rsidRDefault="00F86602" w:rsidP="00F86602">
            <w:pPr>
              <w:widowControl w:val="0"/>
              <w:autoSpaceDE w:val="0"/>
              <w:autoSpaceDN w:val="0"/>
              <w:adjustRightInd w:val="0"/>
              <w:spacing w:after="40"/>
              <w:ind w:left="20" w:right="20"/>
              <w:rPr>
                <w:rFonts w:cs="Arial"/>
                <w:color w:val="313131"/>
                <w:sz w:val="16"/>
                <w:szCs w:val="16"/>
              </w:rPr>
            </w:pPr>
            <w:r w:rsidRPr="00F86602">
              <w:rPr>
                <w:rFonts w:cs="Arial"/>
                <w:sz w:val="16"/>
                <w:szCs w:val="16"/>
              </w:rPr>
              <w:t>Download pieces to build “Blue Devil Shell Game.’</w:t>
            </w:r>
          </w:p>
          <w:p w14:paraId="0C3606D2" w14:textId="6BDFBB31" w:rsidR="00525702" w:rsidRDefault="00F86602" w:rsidP="00F86602">
            <w:pPr>
              <w:pStyle w:val="BodyText"/>
              <w:ind w:left="0"/>
            </w:pPr>
            <w:r w:rsidRPr="00F86602">
              <w:rPr>
                <w:rFonts w:ascii="Arial" w:hAnsi="Arial" w:cs="Arial"/>
                <w:szCs w:val="16"/>
              </w:rPr>
              <w:t>Teach how to use Flash</w:t>
            </w:r>
          </w:p>
        </w:tc>
        <w:tc>
          <w:tcPr>
            <w:tcW w:w="137" w:type="pct"/>
            <w:shd w:val="clear" w:color="auto" w:fill="8F266B"/>
          </w:tcPr>
          <w:p w14:paraId="0FB05832" w14:textId="528ECD4A" w:rsidR="00525702" w:rsidRDefault="00931E20" w:rsidP="00F44019">
            <w:pPr>
              <w:pStyle w:val="Dates"/>
            </w:pPr>
            <w:r>
              <w:t>22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B342896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1B060C10" w14:textId="4B667A35" w:rsidR="00525702" w:rsidRDefault="00931E20" w:rsidP="00F44019">
            <w:pPr>
              <w:pStyle w:val="Dates"/>
            </w:pPr>
            <w:r>
              <w:t>23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F7B242C" w14:textId="77777777" w:rsidR="00F86602" w:rsidRPr="00F86602" w:rsidRDefault="00F86602" w:rsidP="00F8660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313131"/>
                <w:sz w:val="16"/>
                <w:szCs w:val="16"/>
              </w:rPr>
            </w:pPr>
            <w:r w:rsidRPr="00F86602">
              <w:rPr>
                <w:rFonts w:cs="Arial"/>
                <w:sz w:val="16"/>
                <w:szCs w:val="16"/>
              </w:rPr>
              <w:t>Teach how to use Flash.</w:t>
            </w:r>
          </w:p>
          <w:p w14:paraId="5209882B" w14:textId="23B58543" w:rsidR="00525702" w:rsidRPr="00CD348F" w:rsidRDefault="00F86602" w:rsidP="00F86602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  <w:r w:rsidRPr="00F86602">
              <w:rPr>
                <w:rFonts w:ascii="Arial" w:hAnsi="Arial" w:cs="Arial"/>
                <w:sz w:val="16"/>
                <w:szCs w:val="16"/>
              </w:rPr>
              <w:t xml:space="preserve"> Build “Blue Devil Shell </w:t>
            </w:r>
            <w:proofErr w:type="gramStart"/>
            <w:r w:rsidRPr="00F86602">
              <w:rPr>
                <w:rFonts w:ascii="Arial" w:hAnsi="Arial" w:cs="Arial"/>
                <w:sz w:val="16"/>
                <w:szCs w:val="16"/>
              </w:rPr>
              <w:t>Game.’.</w:t>
            </w:r>
            <w:proofErr w:type="gramEnd"/>
          </w:p>
        </w:tc>
        <w:tc>
          <w:tcPr>
            <w:tcW w:w="137" w:type="pct"/>
            <w:shd w:val="clear" w:color="auto" w:fill="8F266B"/>
          </w:tcPr>
          <w:p w14:paraId="52B9C8F7" w14:textId="356B136E" w:rsidR="00525702" w:rsidRDefault="00931E20" w:rsidP="00F44019">
            <w:pPr>
              <w:pStyle w:val="Dates"/>
            </w:pPr>
            <w:r>
              <w:t>24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C5F826C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71B4925" w14:textId="67D52412" w:rsidR="00525702" w:rsidRDefault="00931E20" w:rsidP="00F44019">
            <w:pPr>
              <w:pStyle w:val="Dates"/>
            </w:pPr>
            <w:r>
              <w:t>25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952840B" w14:textId="77777777" w:rsidR="00525702" w:rsidRDefault="00F86602" w:rsidP="00D142E7">
            <w:pPr>
              <w:pStyle w:val="BodyText"/>
              <w:ind w:left="0"/>
              <w:rPr>
                <w:rFonts w:ascii="Arial" w:hAnsi="Arial" w:cs="Arial"/>
                <w:szCs w:val="16"/>
              </w:rPr>
            </w:pPr>
            <w:r w:rsidRPr="00F86602">
              <w:rPr>
                <w:rFonts w:ascii="Arial" w:hAnsi="Arial" w:cs="Arial"/>
                <w:szCs w:val="16"/>
              </w:rPr>
              <w:t>Build “Blue Devil Shell Game.’</w:t>
            </w:r>
          </w:p>
          <w:p w14:paraId="2CD1D71A" w14:textId="33A70408" w:rsidR="00F86602" w:rsidRDefault="00F86602" w:rsidP="00D142E7">
            <w:pPr>
              <w:pStyle w:val="BodyText"/>
              <w:ind w:left="0"/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0935BEF0" w14:textId="76D5C0D2" w:rsidR="00525702" w:rsidRDefault="00931E20" w:rsidP="00F44019">
            <w:pPr>
              <w:pStyle w:val="Off-MonthDates"/>
            </w:pPr>
            <w:r>
              <w:t>26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DEAC365" w14:textId="77777777" w:rsidR="00525702" w:rsidRDefault="00525702" w:rsidP="00F44019">
            <w:pPr>
              <w:pStyle w:val="BodyText"/>
            </w:pPr>
          </w:p>
        </w:tc>
      </w:tr>
      <w:tr w:rsidR="00525702" w14:paraId="02E14800" w14:textId="77777777" w:rsidTr="009F6E42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5DC2320A" w14:textId="015322EB" w:rsidR="00525702" w:rsidRDefault="00931E20" w:rsidP="00F44019">
            <w:pPr>
              <w:pStyle w:val="Dates"/>
            </w:pPr>
            <w:r>
              <w:t>27</w:t>
            </w: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E069DEB" w14:textId="77777777" w:rsidR="00525702" w:rsidRDefault="0052570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5EE53CFA" w14:textId="6D6F30C3" w:rsidR="00525702" w:rsidRDefault="00931E20" w:rsidP="00F44019">
            <w:pPr>
              <w:pStyle w:val="Dates"/>
            </w:pPr>
            <w:r>
              <w:t>28</w:t>
            </w: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A4FAB5D" w14:textId="556BA074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9F6E42">
              <w:rPr>
                <w:rFonts w:cs="Arial"/>
                <w:sz w:val="16"/>
                <w:szCs w:val="16"/>
              </w:rPr>
              <w:t>ubmit “Blue Devil Shell Game.’ For grade.</w:t>
            </w:r>
          </w:p>
          <w:p w14:paraId="1B611F5C" w14:textId="3CEC6F03" w:rsidR="00525702" w:rsidRDefault="009F6E42" w:rsidP="009F6E42">
            <w:pPr>
              <w:pStyle w:val="BodyText"/>
              <w:ind w:left="0"/>
            </w:pPr>
            <w:r w:rsidRPr="009F6E42">
              <w:rPr>
                <w:rFonts w:ascii="Arial" w:hAnsi="Arial" w:cs="Arial"/>
                <w:color w:val="auto"/>
                <w:szCs w:val="16"/>
              </w:rPr>
              <w:t>Introduce Carnival Games</w:t>
            </w:r>
            <w:proofErr w:type="gramStart"/>
            <w:r w:rsidRPr="009F6E42">
              <w:rPr>
                <w:rFonts w:ascii="Arial" w:hAnsi="Arial" w:cs="Arial"/>
                <w:color w:val="auto"/>
                <w:szCs w:val="16"/>
              </w:rPr>
              <w:t>! </w:t>
            </w:r>
            <w:proofErr w:type="gramEnd"/>
            <w:r w:rsidRPr="009F6E42">
              <w:rPr>
                <w:rFonts w:ascii="Arial" w:hAnsi="Arial" w:cs="Arial"/>
                <w:color w:val="auto"/>
                <w:szCs w:val="16"/>
              </w:rPr>
              <w:t>Storyboard</w:t>
            </w:r>
            <w:r>
              <w:rPr>
                <w:rFonts w:ascii="Cambria" w:hAnsi="Cambria" w:cs="Cambria"/>
                <w:color w:val="959595"/>
                <w:sz w:val="22"/>
                <w:szCs w:val="22"/>
              </w:rPr>
              <w:t>.</w:t>
            </w:r>
          </w:p>
        </w:tc>
        <w:tc>
          <w:tcPr>
            <w:tcW w:w="137" w:type="pct"/>
            <w:shd w:val="clear" w:color="auto" w:fill="8F266B"/>
          </w:tcPr>
          <w:p w14:paraId="77FCCC68" w14:textId="5DAEAD2A" w:rsidR="00525702" w:rsidRDefault="00931E20" w:rsidP="00F44019">
            <w:pPr>
              <w:pStyle w:val="Dates"/>
            </w:pPr>
            <w:r>
              <w:t>29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83AB6A1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3F7D1A47" w14:textId="11360119" w:rsidR="00525702" w:rsidRDefault="00931E20" w:rsidP="00F44019">
            <w:pPr>
              <w:pStyle w:val="Dates"/>
            </w:pPr>
            <w:r>
              <w:t>30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1801A0B0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 w:rsidRPr="009F6E42">
              <w:rPr>
                <w:rFonts w:cs="Arial"/>
                <w:sz w:val="16"/>
                <w:szCs w:val="16"/>
              </w:rPr>
              <w:t>Submit Storyboard.</w:t>
            </w:r>
          </w:p>
          <w:p w14:paraId="117E4792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sz w:val="16"/>
                <w:szCs w:val="16"/>
              </w:rPr>
            </w:pPr>
            <w:r w:rsidRPr="009F6E42">
              <w:rPr>
                <w:rFonts w:cs="Arial"/>
                <w:sz w:val="16"/>
                <w:szCs w:val="16"/>
              </w:rPr>
              <w:t>Google Images</w:t>
            </w:r>
          </w:p>
          <w:p w14:paraId="3D65DCD3" w14:textId="348C7864" w:rsidR="00525702" w:rsidRPr="00CD348F" w:rsidRDefault="009F6E42" w:rsidP="009F6E42">
            <w:pPr>
              <w:pStyle w:val="TableText"/>
              <w:rPr>
                <w:b/>
                <w:color w:val="FF0000"/>
                <w:sz w:val="16"/>
                <w:szCs w:val="16"/>
              </w:rPr>
            </w:pPr>
            <w:r w:rsidRPr="009F6E42">
              <w:rPr>
                <w:rFonts w:ascii="Arial" w:hAnsi="Arial" w:cs="Arial"/>
                <w:sz w:val="16"/>
                <w:szCs w:val="16"/>
              </w:rPr>
              <w:t>Prep in Photoshop</w:t>
            </w:r>
          </w:p>
        </w:tc>
        <w:tc>
          <w:tcPr>
            <w:tcW w:w="137" w:type="pct"/>
            <w:shd w:val="clear" w:color="auto" w:fill="8F266B"/>
          </w:tcPr>
          <w:p w14:paraId="07D56BFD" w14:textId="5FD4D194" w:rsidR="00525702" w:rsidRDefault="00931E20" w:rsidP="00F44019">
            <w:pPr>
              <w:pStyle w:val="Dates"/>
            </w:pPr>
            <w:r>
              <w:t>31</w:t>
            </w: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19C7A84" w14:textId="77777777" w:rsidR="00525702" w:rsidRDefault="00525702" w:rsidP="00D142E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7" w:type="pct"/>
            <w:shd w:val="clear" w:color="auto" w:fill="8F266B"/>
          </w:tcPr>
          <w:p w14:paraId="0B14D6E0" w14:textId="77777777" w:rsidR="00525702" w:rsidRDefault="00525702" w:rsidP="00F44019">
            <w:pPr>
              <w:pStyle w:val="Dates"/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DCC1725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Carnival Games</w:t>
            </w:r>
            <w:proofErr w:type="gramStart"/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! </w:t>
            </w:r>
            <w:proofErr w:type="gramEnd"/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br/>
              <w:t>Google Images</w:t>
            </w:r>
          </w:p>
          <w:p w14:paraId="3983F657" w14:textId="49A0CF6A" w:rsidR="00525702" w:rsidRDefault="009F6E42" w:rsidP="009F6E42">
            <w:pPr>
              <w:pStyle w:val="BodyText"/>
              <w:ind w:left="0"/>
            </w:pPr>
            <w:r w:rsidRPr="009F6E42">
              <w:rPr>
                <w:rFonts w:ascii="Arial" w:hAnsi="Arial" w:cs="Arial"/>
                <w:color w:val="A6A6A6" w:themeColor="background1" w:themeShade="A6"/>
                <w:szCs w:val="16"/>
              </w:rPr>
              <w:t>Prep in Photoshop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168E2C78" w14:textId="2191F5DC" w:rsidR="00525702" w:rsidRPr="00D47275" w:rsidRDefault="00525702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674CA84C" w14:textId="39237D7D" w:rsidR="00525702" w:rsidRPr="00D47275" w:rsidRDefault="00525702" w:rsidP="009F6E42">
            <w:pPr>
              <w:pStyle w:val="BodyText"/>
              <w:rPr>
                <w:color w:val="A6A6A6" w:themeColor="background1" w:themeShade="A6"/>
              </w:rPr>
            </w:pPr>
          </w:p>
        </w:tc>
      </w:tr>
      <w:tr w:rsidR="009F6E42" w14:paraId="1280B95D" w14:textId="77777777" w:rsidTr="009F6E42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</w:tcBorders>
            <w:shd w:val="clear" w:color="auto" w:fill="8F266B"/>
          </w:tcPr>
          <w:p w14:paraId="76096505" w14:textId="77777777" w:rsidR="009F6E42" w:rsidRDefault="009F6E42" w:rsidP="00F44019">
            <w:pPr>
              <w:pStyle w:val="Dates"/>
            </w:pP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1755A77" w14:textId="77777777" w:rsidR="009F6E42" w:rsidRDefault="009F6E42" w:rsidP="00F44019">
            <w:pPr>
              <w:pStyle w:val="BodyText"/>
            </w:pPr>
          </w:p>
        </w:tc>
        <w:tc>
          <w:tcPr>
            <w:tcW w:w="137" w:type="pct"/>
            <w:shd w:val="clear" w:color="auto" w:fill="8F266B"/>
          </w:tcPr>
          <w:p w14:paraId="6E1C6590" w14:textId="77777777" w:rsidR="009F6E42" w:rsidRDefault="009F6E42" w:rsidP="00F44019">
            <w:pPr>
              <w:pStyle w:val="Dates"/>
            </w:pP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F53E718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Carnival Games</w:t>
            </w:r>
            <w:proofErr w:type="gramStart"/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! </w:t>
            </w:r>
            <w:proofErr w:type="gramEnd"/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br/>
              <w:t>Google Images</w:t>
            </w:r>
          </w:p>
          <w:p w14:paraId="52713973" w14:textId="00D57A69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Prep in Photoshop</w:t>
            </w:r>
          </w:p>
        </w:tc>
        <w:tc>
          <w:tcPr>
            <w:tcW w:w="137" w:type="pct"/>
            <w:shd w:val="clear" w:color="auto" w:fill="8F266B"/>
          </w:tcPr>
          <w:p w14:paraId="5CB5DF98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84FBCDC" w14:textId="77777777" w:rsidR="009F6E42" w:rsidRPr="009F6E42" w:rsidRDefault="009F6E4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shd w:val="clear" w:color="auto" w:fill="8F266B"/>
          </w:tcPr>
          <w:p w14:paraId="360D1A51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521170F5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Add Motion to Carnival Game.</w:t>
            </w:r>
          </w:p>
          <w:p w14:paraId="2FB75976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shd w:val="clear" w:color="auto" w:fill="8F266B"/>
          </w:tcPr>
          <w:p w14:paraId="27EFDB03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7B1BF15" w14:textId="77777777" w:rsidR="009F6E42" w:rsidRPr="009F6E42" w:rsidRDefault="009F6E4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shd w:val="clear" w:color="auto" w:fill="8F266B"/>
          </w:tcPr>
          <w:p w14:paraId="38FC5CED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4485B0D6" w14:textId="3AD20365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Finish Carnival Game</w:t>
            </w: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9C2D60"/>
            </w:tcBorders>
            <w:shd w:val="clear" w:color="auto" w:fill="auto"/>
          </w:tcPr>
          <w:p w14:paraId="57DDD92F" w14:textId="77777777" w:rsidR="009F6E42" w:rsidRPr="00D47275" w:rsidRDefault="009F6E42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74E1B8F0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  <w:tr w:rsidR="009F6E42" w14:paraId="1702B62D" w14:textId="77777777" w:rsidTr="00224DF1">
        <w:trPr>
          <w:trHeight w:hRule="exact" w:val="1265"/>
        </w:trPr>
        <w:tc>
          <w:tcPr>
            <w:tcW w:w="137" w:type="pct"/>
            <w:tcBorders>
              <w:left w:val="single" w:sz="4" w:space="0" w:color="8F266B"/>
              <w:bottom w:val="single" w:sz="2" w:space="0" w:color="8F266B"/>
            </w:tcBorders>
            <w:shd w:val="clear" w:color="auto" w:fill="8F266B"/>
          </w:tcPr>
          <w:p w14:paraId="0D50BF96" w14:textId="77777777" w:rsidR="009F6E42" w:rsidRDefault="009F6E42" w:rsidP="00F44019">
            <w:pPr>
              <w:pStyle w:val="Dates"/>
            </w:pPr>
          </w:p>
        </w:tc>
        <w:tc>
          <w:tcPr>
            <w:tcW w:w="577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6DD29337" w14:textId="77777777" w:rsidR="009F6E42" w:rsidRDefault="009F6E42" w:rsidP="00F44019">
            <w:pPr>
              <w:pStyle w:val="BodyText"/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26687E3" w14:textId="77777777" w:rsidR="009F6E42" w:rsidRDefault="009F6E42" w:rsidP="00F44019">
            <w:pPr>
              <w:pStyle w:val="Dates"/>
            </w:pPr>
          </w:p>
        </w:tc>
        <w:tc>
          <w:tcPr>
            <w:tcW w:w="584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277E04F" w14:textId="712F2821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t>Submit Carnival Game for grade.</w:t>
            </w:r>
            <w:r w:rsidRPr="009F6E42">
              <w:rPr>
                <w:rFonts w:cs="Arial"/>
                <w:color w:val="A6A6A6" w:themeColor="background1" w:themeShade="A6"/>
                <w:sz w:val="16"/>
                <w:szCs w:val="16"/>
              </w:rPr>
              <w:br/>
              <w:t>Build Live Type Intro &amp; Con for Carnival Game.</w:t>
            </w: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7BE53686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2369AE63" w14:textId="77777777" w:rsidR="009F6E42" w:rsidRPr="009F6E42" w:rsidRDefault="009F6E4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2853E19C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3502E8C0" w14:textId="7CA8C233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BA7E7BD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03721D46" w14:textId="77777777" w:rsidR="009F6E42" w:rsidRPr="009F6E42" w:rsidRDefault="009F6E42" w:rsidP="00D142E7">
            <w:pPr>
              <w:pStyle w:val="BodyText"/>
              <w:ind w:left="0"/>
              <w:rPr>
                <w:b/>
                <w:color w:val="A6A6A6" w:themeColor="background1" w:themeShade="A6"/>
              </w:rPr>
            </w:pPr>
          </w:p>
        </w:tc>
        <w:tc>
          <w:tcPr>
            <w:tcW w:w="137" w:type="pct"/>
            <w:tcBorders>
              <w:bottom w:val="single" w:sz="2" w:space="0" w:color="8F266B"/>
            </w:tcBorders>
            <w:shd w:val="clear" w:color="auto" w:fill="8F266B"/>
          </w:tcPr>
          <w:p w14:paraId="4BD9B137" w14:textId="77777777" w:rsidR="009F6E42" w:rsidRPr="009F6E42" w:rsidRDefault="009F6E42" w:rsidP="00F44019">
            <w:pPr>
              <w:pStyle w:val="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</w:tcBorders>
            <w:shd w:val="clear" w:color="auto" w:fill="auto"/>
          </w:tcPr>
          <w:p w14:paraId="797059F4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2" w:space="0" w:color="9C2D60"/>
              <w:bottom w:val="single" w:sz="2" w:space="0" w:color="711D75"/>
            </w:tcBorders>
            <w:shd w:val="clear" w:color="auto" w:fill="auto"/>
          </w:tcPr>
          <w:p w14:paraId="6637D0B6" w14:textId="77777777" w:rsidR="009F6E42" w:rsidRPr="00D47275" w:rsidRDefault="009F6E42" w:rsidP="00F44019">
            <w:pPr>
              <w:pStyle w:val="Off-MonthDates"/>
              <w:rPr>
                <w:color w:val="A6A6A6" w:themeColor="background1" w:themeShade="A6"/>
              </w:rPr>
            </w:pPr>
          </w:p>
        </w:tc>
        <w:tc>
          <w:tcPr>
            <w:tcW w:w="576" w:type="pct"/>
            <w:tcBorders>
              <w:top w:val="single" w:sz="2" w:space="0" w:color="711D75"/>
              <w:bottom w:val="single" w:sz="2" w:space="0" w:color="711D75"/>
              <w:right w:val="single" w:sz="4" w:space="0" w:color="711D75"/>
            </w:tcBorders>
            <w:shd w:val="clear" w:color="auto" w:fill="auto"/>
          </w:tcPr>
          <w:p w14:paraId="064EC5B0" w14:textId="77777777" w:rsidR="009F6E42" w:rsidRPr="009F6E42" w:rsidRDefault="009F6E42" w:rsidP="009F6E42">
            <w:pPr>
              <w:widowControl w:val="0"/>
              <w:autoSpaceDE w:val="0"/>
              <w:autoSpaceDN w:val="0"/>
              <w:adjustRightInd w:val="0"/>
              <w:spacing w:after="40"/>
              <w:ind w:left="60" w:right="20"/>
              <w:rPr>
                <w:rFonts w:cs="Arial"/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4792D50E" w14:textId="3CAEE848" w:rsidR="00F44019" w:rsidRDefault="00F44019">
      <w:bookmarkStart w:id="0" w:name="_GoBack"/>
      <w:bookmarkEnd w:id="0"/>
    </w:p>
    <w:sectPr w:rsidR="00F44019" w:rsidSect="00F440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A4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11A16"/>
    <w:multiLevelType w:val="hybridMultilevel"/>
    <w:tmpl w:val="903CB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60DCE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015BD0"/>
    <w:multiLevelType w:val="hybridMultilevel"/>
    <w:tmpl w:val="13BEE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C2C90"/>
    <w:multiLevelType w:val="hybridMultilevel"/>
    <w:tmpl w:val="8DAA2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106687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450E0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736E72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D6E44"/>
    <w:multiLevelType w:val="hybridMultilevel"/>
    <w:tmpl w:val="0F022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85452D"/>
    <w:multiLevelType w:val="hybridMultilevel"/>
    <w:tmpl w:val="3BF0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3785B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296178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210301"/>
    <w:multiLevelType w:val="hybridMultilevel"/>
    <w:tmpl w:val="0AAA6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B2772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5744CC"/>
    <w:multiLevelType w:val="hybridMultilevel"/>
    <w:tmpl w:val="9DB01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81E78"/>
    <w:multiLevelType w:val="multilevel"/>
    <w:tmpl w:val="0AAA6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6"/>
  </w:num>
  <w:num w:numId="8">
    <w:abstractNumId w:val="15"/>
  </w:num>
  <w:num w:numId="9">
    <w:abstractNumId w:val="4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19"/>
    <w:rsid w:val="00065C0E"/>
    <w:rsid w:val="00224DF1"/>
    <w:rsid w:val="002B68BB"/>
    <w:rsid w:val="003D2CCC"/>
    <w:rsid w:val="004263B9"/>
    <w:rsid w:val="004769EA"/>
    <w:rsid w:val="004A0472"/>
    <w:rsid w:val="00525702"/>
    <w:rsid w:val="006C0833"/>
    <w:rsid w:val="0076567F"/>
    <w:rsid w:val="007E77C9"/>
    <w:rsid w:val="00810A8B"/>
    <w:rsid w:val="00931E20"/>
    <w:rsid w:val="009579D6"/>
    <w:rsid w:val="00961A61"/>
    <w:rsid w:val="00977712"/>
    <w:rsid w:val="009F6E42"/>
    <w:rsid w:val="00CF43FE"/>
    <w:rsid w:val="00D142E7"/>
    <w:rsid w:val="00D41DD2"/>
    <w:rsid w:val="00D47275"/>
    <w:rsid w:val="00E03CB6"/>
    <w:rsid w:val="00E26DA1"/>
    <w:rsid w:val="00F44019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D6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qFormat/>
    <w:rsid w:val="00F44019"/>
    <w:pPr>
      <w:spacing w:before="20" w:after="20"/>
      <w:ind w:left="86" w:right="86"/>
    </w:pPr>
    <w:rPr>
      <w:rFonts w:asciiTheme="minorHAnsi" w:eastAsiaTheme="minorHAnsi" w:hAnsiTheme="minorHAnsi"/>
      <w:b/>
      <w:bCs/>
      <w:caps/>
      <w:color w:val="FFFFFF" w:themeColor="background1"/>
      <w:kern w:val="2"/>
      <w:sz w:val="18"/>
      <w:szCs w:val="20"/>
      <w:lang w:eastAsia="ja-JP"/>
    </w:rPr>
  </w:style>
  <w:style w:type="paragraph" w:customStyle="1" w:styleId="Dates">
    <w:name w:val="Dates"/>
    <w:basedOn w:val="Normal"/>
    <w:qFormat/>
    <w:rsid w:val="00F44019"/>
    <w:pPr>
      <w:spacing w:before="40"/>
      <w:jc w:val="center"/>
    </w:pPr>
    <w:rPr>
      <w:rFonts w:asciiTheme="minorHAnsi" w:eastAsiaTheme="minorHAnsi" w:hAnsiTheme="minorHAnsi"/>
      <w:b/>
      <w:bCs/>
      <w:color w:val="FFFFFF" w:themeColor="background1"/>
      <w:kern w:val="2"/>
      <w:sz w:val="18"/>
      <w:szCs w:val="20"/>
      <w:lang w:eastAsia="ja-JP"/>
    </w:rPr>
  </w:style>
  <w:style w:type="paragraph" w:customStyle="1" w:styleId="Off-MonthDates">
    <w:name w:val="Off-Month Dates"/>
    <w:basedOn w:val="Normal"/>
    <w:uiPriority w:val="1"/>
    <w:qFormat/>
    <w:rsid w:val="00F44019"/>
    <w:pPr>
      <w:spacing w:before="40"/>
      <w:jc w:val="center"/>
    </w:pPr>
    <w:rPr>
      <w:rFonts w:asciiTheme="minorHAnsi" w:eastAsiaTheme="minorHAnsi" w:hAnsiTheme="minorHAnsi"/>
      <w:color w:val="7F7F7F" w:themeColor="text1" w:themeTint="80"/>
      <w:kern w:val="2"/>
      <w:sz w:val="16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unhideWhenUsed/>
    <w:qFormat/>
    <w:rsid w:val="00F44019"/>
    <w:pPr>
      <w:spacing w:before="60" w:after="40" w:line="216" w:lineRule="auto"/>
      <w:ind w:left="58" w:right="29"/>
    </w:pPr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F44019"/>
    <w:rPr>
      <w:rFonts w:asciiTheme="minorHAnsi" w:eastAsiaTheme="minorHAnsi" w:hAnsiTheme="minorHAnsi"/>
      <w:color w:val="404040" w:themeColor="text1" w:themeTint="BF"/>
      <w:kern w:val="2"/>
      <w:sz w:val="16"/>
      <w:szCs w:val="20"/>
      <w:lang w:eastAsia="ja-JP"/>
    </w:rPr>
  </w:style>
  <w:style w:type="paragraph" w:customStyle="1" w:styleId="TableText">
    <w:name w:val="Table Text"/>
    <w:basedOn w:val="Normal"/>
    <w:rsid w:val="00F44019"/>
    <w:pPr>
      <w:spacing w:before="40" w:after="4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861</Characters>
  <Application>Microsoft Macintosh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5</cp:revision>
  <cp:lastPrinted>2012-11-19T18:09:00Z</cp:lastPrinted>
  <dcterms:created xsi:type="dcterms:W3CDTF">2012-12-25T03:47:00Z</dcterms:created>
  <dcterms:modified xsi:type="dcterms:W3CDTF">2012-12-25T04:58:00Z</dcterms:modified>
</cp:coreProperties>
</file>